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65BC" w14:textId="77777777" w:rsidR="00CB1CC6" w:rsidRPr="0078043C" w:rsidRDefault="00CB1CC6" w:rsidP="00820124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14:paraId="781B9A83" w14:textId="77777777" w:rsidR="00820124" w:rsidRDefault="006D6C33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ASSEMBLEE GENERALE ORDINAIRE </w:t>
      </w:r>
      <w:r w:rsidR="00820124">
        <w:rPr>
          <w:rFonts w:ascii="Arial Black" w:hAnsi="Arial Black" w:cs="Arial"/>
          <w:sz w:val="24"/>
          <w:szCs w:val="24"/>
        </w:rPr>
        <w:t xml:space="preserve">DE COSUMAR </w:t>
      </w:r>
      <w:r w:rsidR="005D732A">
        <w:rPr>
          <w:rFonts w:ascii="Arial Black" w:hAnsi="Arial Black" w:cs="Arial"/>
          <w:sz w:val="24"/>
          <w:szCs w:val="24"/>
        </w:rPr>
        <w:t xml:space="preserve">CONVOQUEE POUR </w:t>
      </w:r>
    </w:p>
    <w:p w14:paraId="56037CCA" w14:textId="6851AED7" w:rsidR="00CB1CC6" w:rsidRPr="006D6C33" w:rsidRDefault="005D732A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LE </w:t>
      </w:r>
      <w:r w:rsidR="00F32F62">
        <w:rPr>
          <w:rFonts w:ascii="Arial Black" w:hAnsi="Arial Black" w:cs="Arial"/>
          <w:sz w:val="24"/>
          <w:szCs w:val="24"/>
        </w:rPr>
        <w:t>MARDI 24 JANVIER</w:t>
      </w:r>
      <w:r w:rsidR="00FA1F09">
        <w:rPr>
          <w:rFonts w:ascii="Arial Black" w:hAnsi="Arial Black" w:cs="Arial"/>
          <w:sz w:val="24"/>
          <w:szCs w:val="24"/>
        </w:rPr>
        <w:t xml:space="preserve"> 2022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20124">
        <w:rPr>
          <w:rFonts w:ascii="Arial Black" w:hAnsi="Arial Black" w:cs="Arial"/>
          <w:sz w:val="24"/>
          <w:szCs w:val="24"/>
        </w:rPr>
        <w:t>1</w:t>
      </w:r>
      <w:r w:rsidR="00FA1F09">
        <w:rPr>
          <w:rFonts w:ascii="Arial Black" w:hAnsi="Arial Black" w:cs="Arial"/>
          <w:sz w:val="24"/>
          <w:szCs w:val="24"/>
        </w:rPr>
        <w:t>1</w:t>
      </w:r>
      <w:r w:rsidR="00CB1CC6" w:rsidRPr="0078043C">
        <w:rPr>
          <w:rFonts w:ascii="Arial Black" w:hAnsi="Arial Black" w:cs="Arial"/>
          <w:sz w:val="24"/>
          <w:szCs w:val="24"/>
        </w:rPr>
        <w:t xml:space="preserve"> HEURES</w:t>
      </w:r>
      <w:r w:rsidR="000F0D63">
        <w:rPr>
          <w:rFonts w:ascii="Arial Black" w:hAnsi="Arial Black" w:cs="Arial"/>
          <w:sz w:val="24"/>
          <w:szCs w:val="24"/>
        </w:rPr>
        <w:t xml:space="preserve"> </w:t>
      </w:r>
    </w:p>
    <w:p w14:paraId="5ED72C1F" w14:textId="77777777"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14:paraId="7FC479D3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Nom, prénom ou dénomination sociale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</w:t>
      </w:r>
    </w:p>
    <w:p w14:paraId="2F828851" w14:textId="77777777"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r w:rsidRPr="00094378">
        <w:rPr>
          <w:rFonts w:ascii="Arial" w:hAnsi="Arial" w:cs="Arial"/>
        </w:rPr>
        <w:t xml:space="preserve"> _________________________________________________________________</w:t>
      </w:r>
    </w:p>
    <w:p w14:paraId="3DB45E39" w14:textId="77777777"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14:paraId="4B8F7F88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14:paraId="5B1C618A" w14:textId="77777777"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14:paraId="6AD6E2DE" w14:textId="4482DD65"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</w:t>
      </w:r>
      <w:r w:rsidR="00B45714">
        <w:rPr>
          <w:rFonts w:ascii="Arial Black" w:hAnsi="Arial Black"/>
          <w:b/>
          <w:sz w:val="20"/>
          <w:szCs w:val="20"/>
        </w:rPr>
        <w:t>E</w:t>
      </w:r>
      <w:r w:rsidRPr="00E10ECB">
        <w:rPr>
          <w:rFonts w:ascii="Arial Black" w:hAnsi="Arial Black"/>
          <w:b/>
          <w:sz w:val="20"/>
          <w:szCs w:val="20"/>
        </w:rPr>
        <w:t xml:space="preserve"> A VOTRE CHOIX</w:t>
      </w:r>
    </w:p>
    <w:p w14:paraId="50CA4287" w14:textId="77777777"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2126"/>
        <w:gridCol w:w="2268"/>
      </w:tblGrid>
      <w:tr w:rsidR="00E93F12" w14:paraId="73C3C365" w14:textId="77777777" w:rsidTr="002114AC">
        <w:tc>
          <w:tcPr>
            <w:tcW w:w="9889" w:type="dxa"/>
            <w:gridSpan w:val="4"/>
          </w:tcPr>
          <w:p w14:paraId="7A6713D3" w14:textId="77777777" w:rsidR="00E10ECB" w:rsidRPr="00E10ECB" w:rsidRDefault="00E10ECB" w:rsidP="00E93F12">
            <w:pPr>
              <w:rPr>
                <w:sz w:val="10"/>
                <w:szCs w:val="10"/>
              </w:rPr>
            </w:pPr>
          </w:p>
          <w:p w14:paraId="5F707D3C" w14:textId="77777777"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14:paraId="7981631A" w14:textId="77777777"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14:paraId="07B1B3E0" w14:textId="77777777" w:rsidTr="00150613">
        <w:tc>
          <w:tcPr>
            <w:tcW w:w="9889" w:type="dxa"/>
            <w:gridSpan w:val="4"/>
          </w:tcPr>
          <w:p w14:paraId="382BE9B6" w14:textId="77777777" w:rsidR="00150613" w:rsidRPr="00FD1129" w:rsidRDefault="00150613" w:rsidP="00501151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150613" w14:paraId="2205A128" w14:textId="77777777" w:rsidTr="00150613">
        <w:tc>
          <w:tcPr>
            <w:tcW w:w="3070" w:type="dxa"/>
          </w:tcPr>
          <w:p w14:paraId="474E5A29" w14:textId="36B58C60" w:rsidR="00150613" w:rsidRDefault="00F82EF6" w:rsidP="00150613">
            <w:pPr>
              <w:jc w:val="center"/>
            </w:pPr>
            <w:r>
              <w:t>Première</w:t>
            </w:r>
            <w:r w:rsidR="00150613">
              <w:t xml:space="preserve"> résolution</w:t>
            </w:r>
          </w:p>
        </w:tc>
        <w:tc>
          <w:tcPr>
            <w:tcW w:w="2425" w:type="dxa"/>
          </w:tcPr>
          <w:p w14:paraId="23E5C32B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7D0E2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894DD97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6D3E5CEC" w14:textId="77777777" w:rsidTr="00150613">
        <w:tc>
          <w:tcPr>
            <w:tcW w:w="3070" w:type="dxa"/>
          </w:tcPr>
          <w:p w14:paraId="4D0430F4" w14:textId="3599D251" w:rsidR="00150613" w:rsidRDefault="00F82EF6" w:rsidP="00150613">
            <w:pPr>
              <w:jc w:val="center"/>
            </w:pPr>
            <w:r>
              <w:t>Deuxièm</w:t>
            </w:r>
            <w:r w:rsidR="00150613" w:rsidRPr="00A164D1">
              <w:t>e</w:t>
            </w:r>
            <w:r w:rsidR="00150613">
              <w:t xml:space="preserve"> résolution</w:t>
            </w:r>
          </w:p>
        </w:tc>
        <w:tc>
          <w:tcPr>
            <w:tcW w:w="2425" w:type="dxa"/>
          </w:tcPr>
          <w:p w14:paraId="34D6EE0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3476B09A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4861DBE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21FB3D04" w14:textId="77777777" w:rsidTr="00150613">
        <w:tc>
          <w:tcPr>
            <w:tcW w:w="3070" w:type="dxa"/>
          </w:tcPr>
          <w:p w14:paraId="0C7FBD6D" w14:textId="3E331AB8" w:rsidR="00150613" w:rsidRDefault="00F82EF6" w:rsidP="00150613">
            <w:pPr>
              <w:jc w:val="center"/>
            </w:pPr>
            <w:r>
              <w:t>Troisièm</w:t>
            </w:r>
            <w:r w:rsidR="00150613" w:rsidRPr="00A164D1">
              <w:t>e</w:t>
            </w:r>
            <w:r w:rsidR="00150613">
              <w:t xml:space="preserve"> résolution</w:t>
            </w:r>
          </w:p>
        </w:tc>
        <w:tc>
          <w:tcPr>
            <w:tcW w:w="2425" w:type="dxa"/>
          </w:tcPr>
          <w:p w14:paraId="1B92C376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8613692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4775B6C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55580B78" w14:textId="77777777" w:rsidTr="00150613">
        <w:tc>
          <w:tcPr>
            <w:tcW w:w="3070" w:type="dxa"/>
          </w:tcPr>
          <w:p w14:paraId="3E6082D1" w14:textId="015D89E6" w:rsidR="00150613" w:rsidRDefault="00F82EF6" w:rsidP="00150613">
            <w:pPr>
              <w:jc w:val="center"/>
            </w:pPr>
            <w:r>
              <w:t>Qu</w:t>
            </w:r>
            <w:r w:rsidR="00B45714">
              <w:t>a</w:t>
            </w:r>
            <w:r>
              <w:t>tri</w:t>
            </w:r>
            <w:r w:rsidR="00150613" w:rsidRPr="00A164D1">
              <w:t>ème</w:t>
            </w:r>
            <w:r w:rsidR="00150613">
              <w:t xml:space="preserve"> résolution</w:t>
            </w:r>
          </w:p>
        </w:tc>
        <w:tc>
          <w:tcPr>
            <w:tcW w:w="2425" w:type="dxa"/>
          </w:tcPr>
          <w:p w14:paraId="178766E4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4082FFEF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CA15C1F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09457308" w14:textId="77777777" w:rsidTr="00150613">
        <w:tc>
          <w:tcPr>
            <w:tcW w:w="3070" w:type="dxa"/>
          </w:tcPr>
          <w:p w14:paraId="2DBCDE53" w14:textId="6456DBCA" w:rsidR="00150613" w:rsidRDefault="00F82EF6" w:rsidP="00150613">
            <w:pPr>
              <w:jc w:val="center"/>
            </w:pPr>
            <w:r>
              <w:t>Cinquième</w:t>
            </w:r>
            <w:r w:rsidR="00A164D1">
              <w:t xml:space="preserve"> </w:t>
            </w:r>
            <w:r w:rsidR="00150613">
              <w:t>résolution</w:t>
            </w:r>
          </w:p>
        </w:tc>
        <w:tc>
          <w:tcPr>
            <w:tcW w:w="2425" w:type="dxa"/>
          </w:tcPr>
          <w:p w14:paraId="41A9E6ED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2E0CE49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FAA7489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49CE65A1" w14:textId="77777777" w:rsidTr="00150613">
        <w:tc>
          <w:tcPr>
            <w:tcW w:w="3070" w:type="dxa"/>
          </w:tcPr>
          <w:p w14:paraId="485AA36B" w14:textId="3CDED5CC" w:rsidR="00150613" w:rsidRDefault="00F82EF6" w:rsidP="00150613">
            <w:pPr>
              <w:jc w:val="center"/>
            </w:pPr>
            <w:r>
              <w:t>Six</w:t>
            </w:r>
            <w:r w:rsidR="007711B5">
              <w:t>i</w:t>
            </w:r>
            <w:r>
              <w:t>ème</w:t>
            </w:r>
            <w:r w:rsidR="00150613">
              <w:t xml:space="preserve"> résolution</w:t>
            </w:r>
          </w:p>
        </w:tc>
        <w:tc>
          <w:tcPr>
            <w:tcW w:w="2425" w:type="dxa"/>
          </w:tcPr>
          <w:p w14:paraId="583C0B7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1291055D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087838B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FA1F09" w14:paraId="0D43DCD2" w14:textId="77777777" w:rsidTr="00150613">
        <w:tc>
          <w:tcPr>
            <w:tcW w:w="3070" w:type="dxa"/>
          </w:tcPr>
          <w:p w14:paraId="71E91E0C" w14:textId="44413D9A" w:rsidR="00FA1F09" w:rsidRDefault="00F82EF6" w:rsidP="00150613">
            <w:pPr>
              <w:jc w:val="center"/>
            </w:pPr>
            <w:r>
              <w:t>Septi</w:t>
            </w:r>
            <w:r w:rsidR="00FA1F09" w:rsidRPr="00A164D1">
              <w:t>ème</w:t>
            </w:r>
            <w:r w:rsidR="00FA1F09">
              <w:t xml:space="preserve"> résolution</w:t>
            </w:r>
          </w:p>
        </w:tc>
        <w:tc>
          <w:tcPr>
            <w:tcW w:w="2425" w:type="dxa"/>
          </w:tcPr>
          <w:p w14:paraId="1732A274" w14:textId="025E1FD4" w:rsidR="00FA1F09" w:rsidRDefault="00FA1F09" w:rsidP="00150613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0C8F0BCB" w14:textId="7F765E76" w:rsidR="00FA1F09" w:rsidRDefault="00FA1F09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6C42171" w14:textId="03479774" w:rsidR="00FA1F09" w:rsidRDefault="00FA1F09" w:rsidP="00150613">
            <w:pPr>
              <w:jc w:val="center"/>
            </w:pPr>
            <w:r>
              <w:t>ABSTENTION</w:t>
            </w:r>
          </w:p>
        </w:tc>
      </w:tr>
      <w:tr w:rsidR="00FA1F09" w14:paraId="61F6B00B" w14:textId="77777777" w:rsidTr="00150613">
        <w:tc>
          <w:tcPr>
            <w:tcW w:w="3070" w:type="dxa"/>
          </w:tcPr>
          <w:p w14:paraId="7DAD9470" w14:textId="5BC55871" w:rsidR="00FA1F09" w:rsidRDefault="007711B5" w:rsidP="00FA1F09">
            <w:pPr>
              <w:jc w:val="center"/>
            </w:pPr>
            <w:r>
              <w:t>Huitième</w:t>
            </w:r>
            <w:r w:rsidR="00FA1F09">
              <w:t xml:space="preserve"> résolution</w:t>
            </w:r>
          </w:p>
        </w:tc>
        <w:tc>
          <w:tcPr>
            <w:tcW w:w="2425" w:type="dxa"/>
          </w:tcPr>
          <w:p w14:paraId="072484CD" w14:textId="36EA0438" w:rsidR="00FA1F09" w:rsidRDefault="00FA1F09" w:rsidP="00FA1F09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1F07668B" w14:textId="4AB0B64E" w:rsidR="00FA1F09" w:rsidRDefault="00FA1F09" w:rsidP="00FA1F09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9F5B391" w14:textId="784E9FA1" w:rsidR="00FA1F09" w:rsidRDefault="00FA1F09" w:rsidP="00FA1F09">
            <w:pPr>
              <w:jc w:val="center"/>
            </w:pPr>
            <w:r>
              <w:t>ABSTENTION</w:t>
            </w:r>
          </w:p>
        </w:tc>
      </w:tr>
      <w:tr w:rsidR="00FA1F09" w14:paraId="4FA3F05E" w14:textId="77777777" w:rsidTr="00150613">
        <w:tc>
          <w:tcPr>
            <w:tcW w:w="3070" w:type="dxa"/>
          </w:tcPr>
          <w:p w14:paraId="64AE31CF" w14:textId="6164E568" w:rsidR="00FA1F09" w:rsidRDefault="007711B5" w:rsidP="00FA1F09">
            <w:pPr>
              <w:jc w:val="center"/>
            </w:pPr>
            <w:r>
              <w:t>Neuvi</w:t>
            </w:r>
            <w:r w:rsidR="00FA1F09" w:rsidRPr="00A164D1">
              <w:t>ème</w:t>
            </w:r>
            <w:r w:rsidR="00FA1F09">
              <w:t xml:space="preserve"> résolution</w:t>
            </w:r>
          </w:p>
        </w:tc>
        <w:tc>
          <w:tcPr>
            <w:tcW w:w="2425" w:type="dxa"/>
          </w:tcPr>
          <w:p w14:paraId="09B9CF42" w14:textId="1CF7A9AC" w:rsidR="00FA1F09" w:rsidRDefault="00FA1F09" w:rsidP="00FA1F09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3850DBFC" w14:textId="6434F570" w:rsidR="00FA1F09" w:rsidRDefault="00FA1F09" w:rsidP="00FA1F09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114378E" w14:textId="5EB8AE3D" w:rsidR="00FA1F09" w:rsidRDefault="00FA1F09" w:rsidP="00FA1F09">
            <w:pPr>
              <w:jc w:val="center"/>
            </w:pPr>
            <w:r>
              <w:t>ABSTENTION</w:t>
            </w:r>
          </w:p>
        </w:tc>
      </w:tr>
      <w:tr w:rsidR="00F32F62" w14:paraId="40BC0FFC" w14:textId="77777777" w:rsidTr="00150613">
        <w:tc>
          <w:tcPr>
            <w:tcW w:w="3070" w:type="dxa"/>
          </w:tcPr>
          <w:p w14:paraId="3B927A36" w14:textId="020D93C1" w:rsidR="00F32F62" w:rsidRPr="00A164D1" w:rsidRDefault="007711B5" w:rsidP="00F32F62">
            <w:pPr>
              <w:jc w:val="center"/>
            </w:pPr>
            <w:r>
              <w:t>Dixiè</w:t>
            </w:r>
            <w:r w:rsidR="00F32F62" w:rsidRPr="00A164D1">
              <w:t>me</w:t>
            </w:r>
            <w:r w:rsidR="00F32F62">
              <w:t xml:space="preserve"> résolution</w:t>
            </w:r>
          </w:p>
        </w:tc>
        <w:tc>
          <w:tcPr>
            <w:tcW w:w="2425" w:type="dxa"/>
          </w:tcPr>
          <w:p w14:paraId="7D674793" w14:textId="0392853F" w:rsidR="00F32F62" w:rsidRDefault="00F32F62" w:rsidP="00F32F62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E31CA0F" w14:textId="270E7298" w:rsidR="00F32F62" w:rsidRDefault="00F32F62" w:rsidP="00F32F62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721A4CC" w14:textId="704EE73D" w:rsidR="00F32F62" w:rsidRDefault="00F32F62" w:rsidP="00F32F62">
            <w:pPr>
              <w:jc w:val="center"/>
            </w:pPr>
            <w:r>
              <w:t>ABSTENTION</w:t>
            </w:r>
          </w:p>
        </w:tc>
      </w:tr>
      <w:tr w:rsidR="00F32F62" w14:paraId="74508410" w14:textId="77777777" w:rsidTr="00150613">
        <w:tc>
          <w:tcPr>
            <w:tcW w:w="3070" w:type="dxa"/>
          </w:tcPr>
          <w:p w14:paraId="0B044AF4" w14:textId="73A82406" w:rsidR="00F32F62" w:rsidRPr="00A164D1" w:rsidRDefault="007711B5" w:rsidP="00F32F62">
            <w:pPr>
              <w:jc w:val="center"/>
            </w:pPr>
            <w:r>
              <w:t>Onzi</w:t>
            </w:r>
            <w:r w:rsidR="00F32F62" w:rsidRPr="00A164D1">
              <w:t>ème</w:t>
            </w:r>
            <w:r w:rsidR="00F32F62">
              <w:t xml:space="preserve"> résolution</w:t>
            </w:r>
          </w:p>
        </w:tc>
        <w:tc>
          <w:tcPr>
            <w:tcW w:w="2425" w:type="dxa"/>
          </w:tcPr>
          <w:p w14:paraId="3EBC1808" w14:textId="4205FB2D" w:rsidR="00F32F62" w:rsidRDefault="00F32F62" w:rsidP="00F32F62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50F2B6E2" w14:textId="7A81D1D3" w:rsidR="00F32F62" w:rsidRDefault="00F32F62" w:rsidP="00F32F62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A5EDCFD" w14:textId="615B7BBE" w:rsidR="00F32F62" w:rsidRDefault="00F32F62" w:rsidP="00F32F62">
            <w:pPr>
              <w:jc w:val="center"/>
            </w:pPr>
            <w:r>
              <w:t>ABSTENTION</w:t>
            </w:r>
          </w:p>
        </w:tc>
      </w:tr>
      <w:tr w:rsidR="00F32F62" w14:paraId="380F663D" w14:textId="77777777" w:rsidTr="00150613">
        <w:tc>
          <w:tcPr>
            <w:tcW w:w="3070" w:type="dxa"/>
          </w:tcPr>
          <w:p w14:paraId="240F5B52" w14:textId="36B65081" w:rsidR="00F32F62" w:rsidRPr="00A164D1" w:rsidRDefault="007711B5" w:rsidP="00F32F62">
            <w:pPr>
              <w:jc w:val="center"/>
            </w:pPr>
            <w:r>
              <w:t>Douzi</w:t>
            </w:r>
            <w:r w:rsidR="00F32F62" w:rsidRPr="00A164D1">
              <w:t>ème</w:t>
            </w:r>
            <w:r w:rsidR="00F32F62">
              <w:t xml:space="preserve"> résolution</w:t>
            </w:r>
          </w:p>
        </w:tc>
        <w:tc>
          <w:tcPr>
            <w:tcW w:w="2425" w:type="dxa"/>
          </w:tcPr>
          <w:p w14:paraId="7C2F22F7" w14:textId="5DBF3F6C" w:rsidR="00F32F62" w:rsidRDefault="00F32F62" w:rsidP="00F32F62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375D5731" w14:textId="0CF100E8" w:rsidR="00F32F62" w:rsidRDefault="00F32F62" w:rsidP="00F32F62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2E6B737" w14:textId="14BC82A0" w:rsidR="00F32F62" w:rsidRDefault="00F32F62" w:rsidP="00F32F62">
            <w:pPr>
              <w:jc w:val="center"/>
            </w:pPr>
            <w:r>
              <w:t>ABSTENTION</w:t>
            </w:r>
          </w:p>
        </w:tc>
      </w:tr>
      <w:tr w:rsidR="009A642B" w14:paraId="4BD0A7FB" w14:textId="77777777" w:rsidTr="00150613">
        <w:tc>
          <w:tcPr>
            <w:tcW w:w="3070" w:type="dxa"/>
          </w:tcPr>
          <w:p w14:paraId="3705E03F" w14:textId="50D5F345" w:rsidR="009A642B" w:rsidRDefault="007711B5" w:rsidP="009A642B">
            <w:pPr>
              <w:jc w:val="center"/>
            </w:pPr>
            <w:r>
              <w:t>Treizièm</w:t>
            </w:r>
            <w:r w:rsidR="009A642B" w:rsidRPr="00A164D1">
              <w:t>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7778A75A" w14:textId="723049B8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6AB9190F" w14:textId="418902EB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A034DE8" w14:textId="4041BA94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2A05F182" w14:textId="77777777" w:rsidTr="00150613">
        <w:tc>
          <w:tcPr>
            <w:tcW w:w="3070" w:type="dxa"/>
          </w:tcPr>
          <w:p w14:paraId="74656EA6" w14:textId="213531F1" w:rsidR="009A642B" w:rsidRDefault="007711B5" w:rsidP="009A642B">
            <w:pPr>
              <w:jc w:val="center"/>
            </w:pPr>
            <w:r>
              <w:t>Quatorzi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7252DD06" w14:textId="66BE248B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6FF61FCB" w14:textId="278CD6A4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02EAF3F" w14:textId="61132BDD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65CAE601" w14:textId="77777777" w:rsidTr="00150613">
        <w:tc>
          <w:tcPr>
            <w:tcW w:w="3070" w:type="dxa"/>
          </w:tcPr>
          <w:p w14:paraId="2B7FD180" w14:textId="2228E068" w:rsidR="009A642B" w:rsidRDefault="007711B5" w:rsidP="009A642B">
            <w:pPr>
              <w:jc w:val="center"/>
            </w:pPr>
            <w:r>
              <w:t>Quinzi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6194F82F" w14:textId="466B1E3B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2B02175D" w14:textId="16738DE9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A472108" w14:textId="6A17DA44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60F4973E" w14:textId="77777777" w:rsidTr="00150613">
        <w:tc>
          <w:tcPr>
            <w:tcW w:w="3070" w:type="dxa"/>
          </w:tcPr>
          <w:p w14:paraId="6DC39474" w14:textId="74202FB4" w:rsidR="009A642B" w:rsidRDefault="007711B5" w:rsidP="009A642B">
            <w:pPr>
              <w:jc w:val="center"/>
            </w:pPr>
            <w:r>
              <w:t>Seizi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0323223A" w14:textId="6F0CB69E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5E4B6C0" w14:textId="55C6CFB9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243DFFB" w14:textId="471BBDA7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55D644C7" w14:textId="77777777" w:rsidTr="00150613">
        <w:tc>
          <w:tcPr>
            <w:tcW w:w="3070" w:type="dxa"/>
          </w:tcPr>
          <w:p w14:paraId="6B2B4212" w14:textId="7F59875B" w:rsidR="009A642B" w:rsidRDefault="007711B5" w:rsidP="009A642B">
            <w:pPr>
              <w:jc w:val="center"/>
            </w:pPr>
            <w:r>
              <w:t>Dix-Septi</w:t>
            </w:r>
            <w:r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75928F11" w14:textId="6BFF948A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128779FD" w14:textId="46F26320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25F874B" w14:textId="5BD1992A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049DF05C" w14:textId="77777777" w:rsidTr="00150613">
        <w:tc>
          <w:tcPr>
            <w:tcW w:w="3070" w:type="dxa"/>
          </w:tcPr>
          <w:p w14:paraId="74FA7DE2" w14:textId="274B673A" w:rsidR="009A642B" w:rsidRDefault="007711B5" w:rsidP="009A642B">
            <w:pPr>
              <w:jc w:val="center"/>
            </w:pPr>
            <w:r>
              <w:t>Dix-Huiti</w:t>
            </w:r>
            <w:r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48BC2C08" w14:textId="0F8A8B08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5F1FC28" w14:textId="51046DFF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F636EC9" w14:textId="31FCC367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54F7D971" w14:textId="77777777" w:rsidTr="00150613">
        <w:tc>
          <w:tcPr>
            <w:tcW w:w="3070" w:type="dxa"/>
          </w:tcPr>
          <w:p w14:paraId="7C80E0CD" w14:textId="1A54C7CB" w:rsidR="009A642B" w:rsidRDefault="007711B5" w:rsidP="009A642B">
            <w:pPr>
              <w:jc w:val="center"/>
            </w:pPr>
            <w:r>
              <w:t>Dix-</w:t>
            </w:r>
            <w:r w:rsidR="004E6C36">
              <w:t>N</w:t>
            </w:r>
            <w:r>
              <w:t>euvième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773D1ED1" w14:textId="7D85CDD4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ED42BFC" w14:textId="11364125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2CA870B0" w14:textId="696DD71F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15670905" w14:textId="77777777" w:rsidTr="00150613">
        <w:tc>
          <w:tcPr>
            <w:tcW w:w="3070" w:type="dxa"/>
          </w:tcPr>
          <w:p w14:paraId="5BC04C5F" w14:textId="3C87B304" w:rsidR="009A642B" w:rsidRDefault="007711B5" w:rsidP="009A642B">
            <w:pPr>
              <w:jc w:val="center"/>
            </w:pPr>
            <w:r>
              <w:t>Vingti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7B3EBEC9" w14:textId="522D3E62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312A22E6" w14:textId="2CBF1237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889B164" w14:textId="392A8EF0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71CF46C0" w14:textId="77777777" w:rsidTr="00150613">
        <w:tc>
          <w:tcPr>
            <w:tcW w:w="3070" w:type="dxa"/>
          </w:tcPr>
          <w:p w14:paraId="0A7BE178" w14:textId="51F12480" w:rsidR="009A642B" w:rsidRDefault="007711B5" w:rsidP="009A642B">
            <w:pPr>
              <w:jc w:val="center"/>
            </w:pPr>
            <w:r>
              <w:t xml:space="preserve">Vingt </w:t>
            </w:r>
            <w:r w:rsidR="009A642B">
              <w:t xml:space="preserve">et </w:t>
            </w:r>
            <w:r w:rsidR="004E6C36">
              <w:t>U</w:t>
            </w:r>
            <w:r w:rsidR="009A642B">
              <w:t>ni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4D85718A" w14:textId="7A23684E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136196C6" w14:textId="3B65819B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21E1E307" w14:textId="4029E828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5F824FD8" w14:textId="77777777" w:rsidTr="00150613">
        <w:tc>
          <w:tcPr>
            <w:tcW w:w="3070" w:type="dxa"/>
          </w:tcPr>
          <w:p w14:paraId="74E272FC" w14:textId="7314ED69" w:rsidR="009A642B" w:rsidRDefault="007711B5" w:rsidP="009A642B">
            <w:pPr>
              <w:jc w:val="center"/>
            </w:pPr>
            <w:r>
              <w:t xml:space="preserve">Vingt </w:t>
            </w:r>
            <w:r w:rsidR="004E6C36">
              <w:t>D</w:t>
            </w:r>
            <w:r>
              <w:t>euxi</w:t>
            </w:r>
            <w:r w:rsidRPr="00A164D1">
              <w:t>ème</w:t>
            </w:r>
            <w:r>
              <w:t xml:space="preserve"> </w:t>
            </w:r>
            <w:r w:rsidR="009A642B">
              <w:t>résolution</w:t>
            </w:r>
          </w:p>
        </w:tc>
        <w:tc>
          <w:tcPr>
            <w:tcW w:w="2425" w:type="dxa"/>
          </w:tcPr>
          <w:p w14:paraId="2E62182C" w14:textId="26244ED5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044615BF" w14:textId="59F10902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FBCF7FD" w14:textId="0EF38472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4D24A0B6" w14:textId="77777777" w:rsidTr="00150613">
        <w:tc>
          <w:tcPr>
            <w:tcW w:w="3070" w:type="dxa"/>
          </w:tcPr>
          <w:p w14:paraId="7AB0B152" w14:textId="56FF69ED" w:rsidR="009A642B" w:rsidRDefault="007711B5" w:rsidP="009A642B">
            <w:pPr>
              <w:jc w:val="center"/>
            </w:pPr>
            <w:r>
              <w:t xml:space="preserve">Vingt </w:t>
            </w:r>
            <w:r w:rsidR="004E6C36">
              <w:t>T</w:t>
            </w:r>
            <w:r>
              <w:t>roisi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678F884E" w14:textId="62DE626B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086CF95F" w14:textId="0872A0C1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7A76D9A" w14:textId="308DC596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22769921" w14:textId="77777777" w:rsidTr="00150613">
        <w:tc>
          <w:tcPr>
            <w:tcW w:w="3070" w:type="dxa"/>
          </w:tcPr>
          <w:p w14:paraId="1AFCC6B8" w14:textId="623CC4BA" w:rsidR="009A642B" w:rsidRDefault="007711B5" w:rsidP="009A642B">
            <w:pPr>
              <w:jc w:val="center"/>
            </w:pPr>
            <w:r>
              <w:t xml:space="preserve">Vingt </w:t>
            </w:r>
            <w:r w:rsidR="004E6C36">
              <w:t>Q</w:t>
            </w:r>
            <w:r>
              <w:t>uatri</w:t>
            </w:r>
            <w:r w:rsidR="009A642B" w:rsidRPr="00A164D1">
              <w:t>ème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6E603750" w14:textId="763C8CAF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C36FA49" w14:textId="0BEE01C6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42CB708" w14:textId="44C6C77F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9A642B" w14:paraId="13DF2A9B" w14:textId="77777777" w:rsidTr="00150613">
        <w:tc>
          <w:tcPr>
            <w:tcW w:w="3070" w:type="dxa"/>
          </w:tcPr>
          <w:p w14:paraId="30468733" w14:textId="3E8B4988" w:rsidR="009A642B" w:rsidRDefault="007711B5" w:rsidP="009A642B">
            <w:pPr>
              <w:jc w:val="center"/>
            </w:pPr>
            <w:r>
              <w:t xml:space="preserve">Vingt </w:t>
            </w:r>
            <w:r w:rsidR="004E6C36">
              <w:t>C</w:t>
            </w:r>
            <w:r>
              <w:t>inquiè</w:t>
            </w:r>
            <w:r w:rsidR="009A642B" w:rsidRPr="00A164D1">
              <w:t>me</w:t>
            </w:r>
            <w:r w:rsidR="009A642B">
              <w:t xml:space="preserve"> résolution</w:t>
            </w:r>
          </w:p>
        </w:tc>
        <w:tc>
          <w:tcPr>
            <w:tcW w:w="2425" w:type="dxa"/>
          </w:tcPr>
          <w:p w14:paraId="1CBD7D9B" w14:textId="69447A59" w:rsidR="009A642B" w:rsidRDefault="009A642B" w:rsidP="009A642B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2C886120" w14:textId="031687A5" w:rsidR="009A642B" w:rsidRDefault="009A642B" w:rsidP="009A642B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702DCD9" w14:textId="125E7A38" w:rsidR="009A642B" w:rsidRDefault="009A642B" w:rsidP="009A642B">
            <w:pPr>
              <w:jc w:val="center"/>
            </w:pPr>
            <w:r>
              <w:t>ABSTENTION</w:t>
            </w:r>
          </w:p>
        </w:tc>
      </w:tr>
      <w:tr w:rsidR="004E6C36" w14:paraId="6898501F" w14:textId="77777777" w:rsidTr="00150613">
        <w:tc>
          <w:tcPr>
            <w:tcW w:w="3070" w:type="dxa"/>
          </w:tcPr>
          <w:p w14:paraId="5814DCD2" w14:textId="4D935264" w:rsidR="004E6C36" w:rsidRDefault="004E6C36" w:rsidP="004E6C36">
            <w:pPr>
              <w:jc w:val="center"/>
            </w:pPr>
            <w:r>
              <w:t>Vingt Sixiè</w:t>
            </w:r>
            <w:r w:rsidRPr="00A164D1">
              <w:t>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3368404D" w14:textId="2FA3E012" w:rsidR="004E6C36" w:rsidRDefault="004E6C36" w:rsidP="004E6C36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4177A5E9" w14:textId="3CD7E782" w:rsidR="004E6C36" w:rsidRDefault="004E6C36" w:rsidP="004E6C36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2624B09D" w14:textId="41D93F51" w:rsidR="004E6C36" w:rsidRDefault="004E6C36" w:rsidP="004E6C36">
            <w:pPr>
              <w:jc w:val="center"/>
            </w:pPr>
            <w:r>
              <w:t>ABSTENTION</w:t>
            </w:r>
          </w:p>
        </w:tc>
      </w:tr>
      <w:tr w:rsidR="004E6C36" w14:paraId="4B8CD54C" w14:textId="77777777" w:rsidTr="00150613">
        <w:tc>
          <w:tcPr>
            <w:tcW w:w="3070" w:type="dxa"/>
          </w:tcPr>
          <w:p w14:paraId="1204B751" w14:textId="736269A3" w:rsidR="004E6C36" w:rsidRDefault="004E6C36" w:rsidP="004E6C36">
            <w:pPr>
              <w:jc w:val="center"/>
            </w:pPr>
            <w:r>
              <w:t>Vingt Septiè</w:t>
            </w:r>
            <w:r w:rsidRPr="00A164D1">
              <w:t>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59F96C93" w14:textId="40A34451" w:rsidR="004E6C36" w:rsidRDefault="004E6C36" w:rsidP="004E6C36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50C72E8D" w14:textId="5280A1E7" w:rsidR="004E6C36" w:rsidRDefault="004E6C36" w:rsidP="004E6C36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451A753" w14:textId="2BD009E3" w:rsidR="004E6C36" w:rsidRDefault="004E6C36" w:rsidP="004E6C36">
            <w:pPr>
              <w:jc w:val="center"/>
            </w:pPr>
            <w:r>
              <w:t>ABSTENTION</w:t>
            </w:r>
          </w:p>
        </w:tc>
      </w:tr>
      <w:tr w:rsidR="004E6C36" w14:paraId="5019B81D" w14:textId="77777777" w:rsidTr="00150613">
        <w:tc>
          <w:tcPr>
            <w:tcW w:w="3070" w:type="dxa"/>
          </w:tcPr>
          <w:p w14:paraId="10FD9283" w14:textId="1C6227FC" w:rsidR="004E6C36" w:rsidRDefault="004E6C36" w:rsidP="004E6C36">
            <w:pPr>
              <w:jc w:val="center"/>
            </w:pPr>
            <w:r>
              <w:t>Vingt Huitièm</w:t>
            </w:r>
            <w:r w:rsidRPr="00A164D1">
              <w:t>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6AEA7431" w14:textId="241D985D" w:rsidR="004E6C36" w:rsidRDefault="004E6C36" w:rsidP="004E6C36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3F787C61" w14:textId="1E6AEC92" w:rsidR="004E6C36" w:rsidRDefault="004E6C36" w:rsidP="004E6C36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C486364" w14:textId="07026D24" w:rsidR="004E6C36" w:rsidRDefault="004E6C36" w:rsidP="004E6C36">
            <w:pPr>
              <w:jc w:val="center"/>
            </w:pPr>
            <w:r>
              <w:t>ABSTENTION</w:t>
            </w:r>
          </w:p>
        </w:tc>
      </w:tr>
      <w:tr w:rsidR="004E6C36" w14:paraId="045E993C" w14:textId="77777777" w:rsidTr="00150613">
        <w:tc>
          <w:tcPr>
            <w:tcW w:w="3070" w:type="dxa"/>
          </w:tcPr>
          <w:p w14:paraId="5DE5091A" w14:textId="23A5EF2F" w:rsidR="004E6C36" w:rsidRDefault="004E6C36" w:rsidP="004E6C36">
            <w:pPr>
              <w:jc w:val="center"/>
            </w:pPr>
            <w:r>
              <w:t>Vingt Neuvième  résolution</w:t>
            </w:r>
          </w:p>
        </w:tc>
        <w:tc>
          <w:tcPr>
            <w:tcW w:w="2425" w:type="dxa"/>
          </w:tcPr>
          <w:p w14:paraId="369B160B" w14:textId="3FA53AC0" w:rsidR="004E6C36" w:rsidRDefault="004E6C36" w:rsidP="004E6C36">
            <w:pPr>
              <w:jc w:val="center"/>
            </w:pPr>
            <w:r>
              <w:t xml:space="preserve">POUR </w:t>
            </w:r>
          </w:p>
        </w:tc>
        <w:tc>
          <w:tcPr>
            <w:tcW w:w="2126" w:type="dxa"/>
          </w:tcPr>
          <w:p w14:paraId="76A9778A" w14:textId="40CB9BA3" w:rsidR="004E6C36" w:rsidRDefault="004E6C36" w:rsidP="004E6C36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E5BD747" w14:textId="5E1E9C6C" w:rsidR="004E6C36" w:rsidRDefault="004E6C36" w:rsidP="004E6C36">
            <w:pPr>
              <w:jc w:val="center"/>
            </w:pPr>
            <w:r>
              <w:t>ABSTENTION</w:t>
            </w:r>
          </w:p>
        </w:tc>
      </w:tr>
    </w:tbl>
    <w:p w14:paraId="0E1DAE2E" w14:textId="77777777" w:rsidR="00E93F12" w:rsidRDefault="00E93F12" w:rsidP="00E93F12">
      <w:pPr>
        <w:spacing w:after="0" w:line="240" w:lineRule="auto"/>
      </w:pPr>
    </w:p>
    <w:p w14:paraId="23AFC246" w14:textId="77777777"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14:paraId="28BCCDAD" w14:textId="2926ACDD" w:rsidR="0078043C" w:rsidRDefault="008D1141" w:rsidP="00E93F1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D339" wp14:editId="208BAADD">
                <wp:simplePos x="0" y="0"/>
                <wp:positionH relativeFrom="column">
                  <wp:posOffset>53340</wp:posOffset>
                </wp:positionH>
                <wp:positionV relativeFrom="paragraph">
                  <wp:posOffset>165100</wp:posOffset>
                </wp:positionV>
                <wp:extent cx="180340" cy="180340"/>
                <wp:effectExtent l="3810" t="9525" r="635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6F09" id="Rectangle 6" o:spid="_x0000_s1026" style="position:absolute;margin-left:4.2pt;margin-top:13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"/>
            </w:pict>
          </mc:Fallback>
        </mc:AlternateContent>
      </w:r>
    </w:p>
    <w:p w14:paraId="6E2B1BF2" w14:textId="77777777" w:rsidR="0078043C" w:rsidRDefault="0078043C" w:rsidP="00E93F12">
      <w:pPr>
        <w:spacing w:after="0" w:line="240" w:lineRule="auto"/>
      </w:pPr>
      <w:r>
        <w:tab/>
        <w:t xml:space="preserve">JE M’ABSTIENS </w:t>
      </w:r>
    </w:p>
    <w:p w14:paraId="06DBF24D" w14:textId="6F13D7AB" w:rsidR="0078043C" w:rsidRPr="0078043C" w:rsidRDefault="008D1141" w:rsidP="00E93F12">
      <w:pPr>
        <w:spacing w:after="0" w:line="240" w:lineRule="auto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A19DC" wp14:editId="27AE9195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180340" cy="180340"/>
                <wp:effectExtent l="3810" t="6985" r="6350" b="31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CA" id="Rectangle 7" o:spid="_x0000_s1026" style="position:absolute;margin-left:4.2pt;margin-top:4.7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"/>
            </w:pict>
          </mc:Fallback>
        </mc:AlternateContent>
      </w:r>
    </w:p>
    <w:p w14:paraId="3EEB304A" w14:textId="77777777"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14:paraId="5FA86930" w14:textId="79B6F138" w:rsidR="0078043C" w:rsidRPr="0078043C" w:rsidRDefault="008D1141" w:rsidP="0078043C">
      <w:pPr>
        <w:spacing w:after="0" w:line="240" w:lineRule="auto"/>
        <w:ind w:firstLine="708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D2D4" wp14:editId="493E6509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80340" cy="180340"/>
                <wp:effectExtent l="3810" t="635" r="635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19E6" id="Rectangle 8" o:spid="_x0000_s1026" style="position:absolute;margin-left:4.2pt;margin-top:2.9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"/>
            </w:pict>
          </mc:Fallback>
        </mc:AlternateContent>
      </w:r>
    </w:p>
    <w:p w14:paraId="5AD83C44" w14:textId="77777777" w:rsidR="0078043C" w:rsidRDefault="0078043C" w:rsidP="0078043C">
      <w:pPr>
        <w:spacing w:after="0" w:line="240" w:lineRule="auto"/>
        <w:ind w:firstLine="708"/>
      </w:pPr>
      <w:r>
        <w:t>JE DONNE POUVOIR A  __________________________________________________</w:t>
      </w:r>
    </w:p>
    <w:p w14:paraId="348CD0C6" w14:textId="7C800049" w:rsidR="0078043C" w:rsidRDefault="0078043C" w:rsidP="00E93F12">
      <w:pPr>
        <w:spacing w:after="0" w:line="240" w:lineRule="auto"/>
        <w:rPr>
          <w:sz w:val="28"/>
          <w:szCs w:val="28"/>
        </w:rPr>
      </w:pPr>
    </w:p>
    <w:p w14:paraId="5597F884" w14:textId="4225B90B" w:rsidR="00B45714" w:rsidRDefault="00B45714" w:rsidP="00E93F12">
      <w:pPr>
        <w:spacing w:after="0" w:line="240" w:lineRule="auto"/>
        <w:rPr>
          <w:sz w:val="28"/>
          <w:szCs w:val="28"/>
        </w:rPr>
      </w:pPr>
    </w:p>
    <w:p w14:paraId="3C38B3B6" w14:textId="6653295A" w:rsidR="00B45714" w:rsidRDefault="00B45714" w:rsidP="00E93F12">
      <w:pPr>
        <w:spacing w:after="0" w:line="240" w:lineRule="auto"/>
        <w:rPr>
          <w:sz w:val="28"/>
          <w:szCs w:val="28"/>
        </w:rPr>
      </w:pPr>
    </w:p>
    <w:p w14:paraId="1F66528A" w14:textId="337940BD" w:rsidR="00B45714" w:rsidRDefault="00B45714" w:rsidP="00E93F12">
      <w:pPr>
        <w:spacing w:after="0" w:line="240" w:lineRule="auto"/>
        <w:rPr>
          <w:sz w:val="28"/>
          <w:szCs w:val="28"/>
        </w:rPr>
      </w:pPr>
    </w:p>
    <w:p w14:paraId="4DB56CE0" w14:textId="441E9B86" w:rsidR="00B45714" w:rsidRDefault="00B45714" w:rsidP="00E93F12">
      <w:pPr>
        <w:spacing w:after="0" w:line="240" w:lineRule="auto"/>
        <w:rPr>
          <w:sz w:val="28"/>
          <w:szCs w:val="28"/>
        </w:rPr>
      </w:pPr>
    </w:p>
    <w:p w14:paraId="65414ED3" w14:textId="77777777" w:rsidR="00B45714" w:rsidRPr="00FE74B5" w:rsidRDefault="00B45714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80487E4" w14:textId="77777777" w:rsidTr="002114AC">
        <w:tc>
          <w:tcPr>
            <w:tcW w:w="9781" w:type="dxa"/>
          </w:tcPr>
          <w:p w14:paraId="19320E21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3054C56E" w14:textId="77777777"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14:paraId="3F26E4B4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14:paraId="52209BC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70DE1FED" w14:textId="0824EFFF" w:rsidR="00A65FF5" w:rsidRDefault="00A65FF5" w:rsidP="00E93F12">
      <w:pPr>
        <w:spacing w:after="0" w:line="240" w:lineRule="auto"/>
      </w:pPr>
    </w:p>
    <w:p w14:paraId="12E379D8" w14:textId="3BC5FC01" w:rsidR="00BD6C7F" w:rsidRDefault="00BD6C7F" w:rsidP="00E93F12">
      <w:pPr>
        <w:spacing w:after="0" w:line="240" w:lineRule="auto"/>
      </w:pPr>
    </w:p>
    <w:p w14:paraId="35619678" w14:textId="77777777" w:rsidR="00BD6C7F" w:rsidRDefault="00BD6C7F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442D12A7" w14:textId="77777777" w:rsidTr="002114AC">
        <w:tc>
          <w:tcPr>
            <w:tcW w:w="9781" w:type="dxa"/>
          </w:tcPr>
          <w:p w14:paraId="147BA8BB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6704DB7B" w14:textId="77777777" w:rsidR="00A65FF5" w:rsidRDefault="00974A0E" w:rsidP="00E93F12">
            <w:pPr>
              <w:rPr>
                <w:u w:val="single"/>
              </w:rPr>
            </w:pPr>
            <w:r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Pr="00274910">
              <w:rPr>
                <w:b/>
                <w:u w:val="single"/>
              </w:rPr>
              <w:t xml:space="preserve"> VOTE PAR PROCURATION</w:t>
            </w:r>
          </w:p>
          <w:p w14:paraId="4064FDD0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>ochez et signez en bas sans remplir les options 1 et 2.</w:t>
            </w:r>
          </w:p>
          <w:p w14:paraId="7D69DF43" w14:textId="77777777" w:rsidR="00974A0E" w:rsidRDefault="00974A0E" w:rsidP="00E93F12">
            <w:r>
              <w:t>Je donne pouvoir à : __________________________________________________</w:t>
            </w:r>
          </w:p>
          <w:p w14:paraId="61A71136" w14:textId="77777777" w:rsidR="00974A0E" w:rsidRPr="00974A0E" w:rsidRDefault="00094378" w:rsidP="00E93F12">
            <w:pPr>
              <w:rPr>
                <w:i/>
                <w:u w:val="single"/>
              </w:rPr>
            </w:pPr>
            <w:r>
              <w:t>p</w:t>
            </w:r>
            <w:r w:rsidR="00974A0E">
              <w:t>our me représenter à l’Assemblée mentionnée ci-dessus.</w:t>
            </w:r>
          </w:p>
          <w:p w14:paraId="614C38D4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10317141" w14:textId="77777777" w:rsidR="00974A0E" w:rsidRDefault="00974A0E" w:rsidP="00E93F12">
      <w:pPr>
        <w:spacing w:after="0" w:line="240" w:lineRule="auto"/>
      </w:pPr>
    </w:p>
    <w:p w14:paraId="53D28342" w14:textId="77777777" w:rsidR="00974A0E" w:rsidRDefault="0078043C" w:rsidP="00E93F12">
      <w:pPr>
        <w:spacing w:after="0" w:line="240" w:lineRule="auto"/>
        <w:rPr>
          <w:b/>
          <w:caps/>
        </w:rPr>
      </w:pPr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14:paraId="4E02611A" w14:textId="77777777" w:rsidR="000F0D63" w:rsidRPr="0078043C" w:rsidRDefault="000F0D63" w:rsidP="00E93F12">
      <w:pPr>
        <w:spacing w:after="0" w:line="240" w:lineRule="auto"/>
        <w:rPr>
          <w:b/>
          <w:caps/>
        </w:rPr>
      </w:pPr>
    </w:p>
    <w:p w14:paraId="4C541263" w14:textId="32677A83" w:rsidR="00475B66" w:rsidRDefault="004B672E" w:rsidP="000F0D63">
      <w:pPr>
        <w:pStyle w:val="Paragraphedeliste"/>
        <w:numPr>
          <w:ilvl w:val="0"/>
          <w:numId w:val="1"/>
        </w:numPr>
        <w:spacing w:after="0" w:line="240" w:lineRule="auto"/>
        <w:ind w:right="709"/>
        <w:rPr>
          <w:rStyle w:val="Lienhypertexte"/>
          <w:color w:val="000000" w:themeColor="text1"/>
          <w:u w:val="none"/>
        </w:rPr>
      </w:pPr>
      <w:r>
        <w:t>T</w:t>
      </w:r>
      <w:r w:rsidR="000F0D63">
        <w:t>out</w:t>
      </w:r>
      <w:r w:rsidR="001B1C08">
        <w:t xml:space="preserve"> formulaire</w:t>
      </w:r>
      <w:r w:rsidR="00974A0E">
        <w:t xml:space="preserve"> de vote par correspondance ou par procuration doit</w:t>
      </w:r>
      <w:r w:rsidR="000F0D63">
        <w:t xml:space="preserve"> être envoyé par courriel, dûment complété, signé et scanné à</w:t>
      </w:r>
      <w:r w:rsidR="00B45714">
        <w:t xml:space="preserve"> l’adresse suivante : </w:t>
      </w:r>
      <w:r w:rsidR="000F0D63">
        <w:t xml:space="preserve"> </w:t>
      </w:r>
      <w:hyperlink r:id="rId6" w:history="1">
        <w:r w:rsidR="005C06E8" w:rsidRPr="00391A98">
          <w:rPr>
            <w:rStyle w:val="Lienhypertexte"/>
          </w:rPr>
          <w:t>k.bourezgui@cosumar.ma</w:t>
        </w:r>
      </w:hyperlink>
      <w:r w:rsidR="005C06E8">
        <w:rPr>
          <w:rStyle w:val="Lienhypertexte"/>
        </w:rPr>
        <w:t xml:space="preserve"> </w:t>
      </w:r>
      <w:r w:rsidR="005C06E8" w:rsidRPr="005C06E8">
        <w:rPr>
          <w:rStyle w:val="Lienhypertexte"/>
          <w:color w:val="000000" w:themeColor="text1"/>
          <w:u w:val="none"/>
        </w:rPr>
        <w:t>ou par courrier recommandé ou déposé au siège social</w:t>
      </w:r>
      <w:r w:rsidR="005C06E8">
        <w:rPr>
          <w:rStyle w:val="Lienhypertexte"/>
          <w:color w:val="000000" w:themeColor="text1"/>
          <w:u w:val="none"/>
        </w:rPr>
        <w:t>,</w:t>
      </w:r>
      <w:r w:rsidR="005C06E8" w:rsidRPr="005C06E8">
        <w:rPr>
          <w:rStyle w:val="Lienhypertexte"/>
          <w:color w:val="000000" w:themeColor="text1"/>
          <w:u w:val="none"/>
        </w:rPr>
        <w:t xml:space="preserve"> deux (2) jours avant la réunion.</w:t>
      </w:r>
    </w:p>
    <w:p w14:paraId="46D3C03E" w14:textId="77777777" w:rsidR="00B45714" w:rsidRPr="005C06E8" w:rsidRDefault="00B45714" w:rsidP="00B45714">
      <w:pPr>
        <w:pStyle w:val="Paragraphedeliste"/>
        <w:spacing w:after="0" w:line="240" w:lineRule="auto"/>
        <w:ind w:right="709"/>
        <w:rPr>
          <w:color w:val="000000" w:themeColor="text1"/>
        </w:rPr>
      </w:pPr>
    </w:p>
    <w:p w14:paraId="5052480A" w14:textId="77777777" w:rsidR="000F0D63" w:rsidRPr="005C06E8" w:rsidRDefault="000F0D63" w:rsidP="000F0D63">
      <w:pPr>
        <w:pStyle w:val="Paragraphedeliste"/>
        <w:spacing w:after="0" w:line="240" w:lineRule="auto"/>
        <w:ind w:right="709"/>
        <w:rPr>
          <w:color w:val="000000" w:themeColor="text1"/>
        </w:rPr>
      </w:pPr>
    </w:p>
    <w:p w14:paraId="7FA28CEF" w14:textId="77777777" w:rsidR="00820124" w:rsidRDefault="00820124" w:rsidP="000F0D63">
      <w:pPr>
        <w:pStyle w:val="Paragraphedeliste"/>
        <w:spacing w:after="0" w:line="240" w:lineRule="auto"/>
        <w:ind w:right="709"/>
      </w:pPr>
    </w:p>
    <w:p w14:paraId="1A059CD8" w14:textId="77777777"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6"/>
    <w:rsid w:val="00052017"/>
    <w:rsid w:val="00057C3C"/>
    <w:rsid w:val="00094378"/>
    <w:rsid w:val="000F0D63"/>
    <w:rsid w:val="001056AA"/>
    <w:rsid w:val="00130147"/>
    <w:rsid w:val="00150613"/>
    <w:rsid w:val="001B1C08"/>
    <w:rsid w:val="002114AC"/>
    <w:rsid w:val="00274910"/>
    <w:rsid w:val="003C0396"/>
    <w:rsid w:val="004529C5"/>
    <w:rsid w:val="00475B66"/>
    <w:rsid w:val="004B672E"/>
    <w:rsid w:val="004C3FED"/>
    <w:rsid w:val="004C7C50"/>
    <w:rsid w:val="004E6C36"/>
    <w:rsid w:val="0059264C"/>
    <w:rsid w:val="005C06E8"/>
    <w:rsid w:val="005D732A"/>
    <w:rsid w:val="005E5EE3"/>
    <w:rsid w:val="006869C6"/>
    <w:rsid w:val="00696DD2"/>
    <w:rsid w:val="006A6698"/>
    <w:rsid w:val="006D6C33"/>
    <w:rsid w:val="00710838"/>
    <w:rsid w:val="007477F7"/>
    <w:rsid w:val="007711B5"/>
    <w:rsid w:val="0078043C"/>
    <w:rsid w:val="00820124"/>
    <w:rsid w:val="00896C96"/>
    <w:rsid w:val="008A332B"/>
    <w:rsid w:val="008C5A8F"/>
    <w:rsid w:val="008D1141"/>
    <w:rsid w:val="0094658E"/>
    <w:rsid w:val="00974A0E"/>
    <w:rsid w:val="009A642B"/>
    <w:rsid w:val="009C111D"/>
    <w:rsid w:val="009E3990"/>
    <w:rsid w:val="00A164D1"/>
    <w:rsid w:val="00A65FF5"/>
    <w:rsid w:val="00AD0E1B"/>
    <w:rsid w:val="00B04064"/>
    <w:rsid w:val="00B45714"/>
    <w:rsid w:val="00B47AE1"/>
    <w:rsid w:val="00B55A75"/>
    <w:rsid w:val="00BD6C7F"/>
    <w:rsid w:val="00C233ED"/>
    <w:rsid w:val="00CB1CC6"/>
    <w:rsid w:val="00CC2BF3"/>
    <w:rsid w:val="00CC7B3D"/>
    <w:rsid w:val="00D26254"/>
    <w:rsid w:val="00E10ECB"/>
    <w:rsid w:val="00E93F12"/>
    <w:rsid w:val="00EB2B4D"/>
    <w:rsid w:val="00EE0151"/>
    <w:rsid w:val="00EE5F4F"/>
    <w:rsid w:val="00EF169F"/>
    <w:rsid w:val="00F32F62"/>
    <w:rsid w:val="00F82EF6"/>
    <w:rsid w:val="00FA1F09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AC0F"/>
  <w15:docId w15:val="{2ABD817C-6B61-43B2-9D78-A259D60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D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ourezgui@cosumar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6AB-C11F-457C-BFDF-8CB0456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Khadija BOUREZGUI</cp:lastModifiedBy>
  <cp:revision>9</cp:revision>
  <cp:lastPrinted>2020-04-28T13:02:00Z</cp:lastPrinted>
  <dcterms:created xsi:type="dcterms:W3CDTF">2022-12-22T22:39:00Z</dcterms:created>
  <dcterms:modified xsi:type="dcterms:W3CDTF">2022-12-23T08:06:00Z</dcterms:modified>
</cp:coreProperties>
</file>